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CF76D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22</w:t>
      </w:r>
      <w:r w:rsidR="00674CBD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октября </w:t>
      </w:r>
      <w:r w:rsidR="00E143DE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 </w:t>
      </w:r>
      <w:r w:rsidR="006718A2"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 w:rsidR="00674CBD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94</w:t>
      </w:r>
    </w:p>
    <w:p w:rsidR="006718A2" w:rsidRDefault="00AB337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AB337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AB337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74CBD" w:rsidRDefault="00674CB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74CBD" w:rsidRPr="00674CBD" w:rsidRDefault="00674CBD" w:rsidP="00674CBD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74CBD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Устав муниципального бюджетного учреждения культуры «Централизованная библиотечная система» </w:t>
      </w:r>
    </w:p>
    <w:p w:rsidR="00674CBD" w:rsidRPr="00674CBD" w:rsidRDefault="00674CBD" w:rsidP="00674CBD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CBD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Алапаевское</w:t>
      </w:r>
    </w:p>
    <w:p w:rsidR="00674CBD" w:rsidRPr="00674CBD" w:rsidRDefault="00674CBD" w:rsidP="00674CBD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CBD" w:rsidRPr="00674CBD" w:rsidRDefault="00674CBD" w:rsidP="00674CBD">
      <w:pPr>
        <w:tabs>
          <w:tab w:val="left" w:pos="-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ab/>
        <w:t>Руководствуясь Гражданским кодексом Российской Федерации, Федеральным законом от 12 января 1996 года № 7-ФЗ «О некоммерческих организациях», Порядком создания, реорганизации, изменения типа и ликвидации муниципальных учреждений муниципального образования Алапаевское, а также порядком утверждения уставов муниципальных учреждений муниципального образования Алапаевское и внесения</w:t>
      </w:r>
      <w:r w:rsidR="00CF76D3">
        <w:rPr>
          <w:rFonts w:ascii="Times New Roman" w:hAnsi="Times New Roman" w:cs="Times New Roman"/>
          <w:sz w:val="28"/>
          <w:szCs w:val="28"/>
        </w:rPr>
        <w:t xml:space="preserve"> в них изменений, утвержденным п</w:t>
      </w:r>
      <w:r w:rsidRPr="00674CBD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</w:t>
      </w:r>
      <w:r>
        <w:rPr>
          <w:rFonts w:ascii="Times New Roman" w:hAnsi="Times New Roman" w:cs="Times New Roman"/>
          <w:sz w:val="28"/>
          <w:szCs w:val="28"/>
        </w:rPr>
        <w:t>кое от 14 января 2011 года № 4, у</w:t>
      </w:r>
      <w:r w:rsidRPr="00674CBD">
        <w:rPr>
          <w:rFonts w:ascii="Times New Roman" w:hAnsi="Times New Roman" w:cs="Times New Roman"/>
          <w:sz w:val="28"/>
          <w:szCs w:val="28"/>
        </w:rPr>
        <w:t xml:space="preserve">читывая постановление Администрации муниципального образования Алапаевское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CBD">
        <w:rPr>
          <w:rFonts w:ascii="Times New Roman" w:hAnsi="Times New Roman" w:cs="Times New Roman"/>
          <w:sz w:val="28"/>
          <w:szCs w:val="28"/>
        </w:rPr>
        <w:t xml:space="preserve">от 30 сентября 2014 года № 893 «Об уточнении адреса зданию библиотеки, расположенному по адресу: Свердловская область, Алапаевский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CBD">
        <w:rPr>
          <w:rFonts w:ascii="Times New Roman" w:hAnsi="Times New Roman" w:cs="Times New Roman"/>
          <w:sz w:val="28"/>
          <w:szCs w:val="28"/>
        </w:rPr>
        <w:t>р.п. Верхняя Синячиха, ул. Октябрьская, д.17», в соответствии с Уставом муниципального образования Алапаевское,</w:t>
      </w:r>
    </w:p>
    <w:p w:rsidR="00674CBD" w:rsidRPr="00674CBD" w:rsidRDefault="00674CBD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BD" w:rsidRDefault="00674CBD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CB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74CBD" w:rsidRPr="00674CBD" w:rsidRDefault="00674CBD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CBD" w:rsidRPr="00674CBD" w:rsidRDefault="00674CBD" w:rsidP="00674CBD">
      <w:pPr>
        <w:tabs>
          <w:tab w:val="left" w:pos="-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ab/>
        <w:t>1. Внести изменения в Устав муниципального бюджетного учреждения культуры «Централизованная библиотечная система» муниципального образования Алапаевское,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</w:t>
      </w:r>
      <w:r w:rsidRPr="00674CBD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25 декабря 2013 года № 967 (прилагаются).</w:t>
      </w:r>
    </w:p>
    <w:p w:rsidR="00674CBD" w:rsidRPr="00674CBD" w:rsidRDefault="00674CBD" w:rsidP="00674CBD">
      <w:pPr>
        <w:tabs>
          <w:tab w:val="left" w:pos="-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ab/>
        <w:t xml:space="preserve">2. Руководителю муниципального бюджетного учреждения культуры «Централизованная библиотечная система» муниципального образования Алапаевское (И. В. Беляева) обеспечить внесение изменений в сведения о муниципальном учреждении в Едином государственном реестре юридических лиц и государственную регистрацию изменений в Устав </w:t>
      </w:r>
      <w:r w:rsidRPr="00674C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учреждения в порядке и сроки, установленные законодательством. </w:t>
      </w:r>
    </w:p>
    <w:p w:rsidR="00674CBD" w:rsidRPr="00674CBD" w:rsidRDefault="00674CBD" w:rsidP="006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ab/>
        <w:t>3. Организационному отделу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Алапаевское опубликовать </w:t>
      </w:r>
      <w:r w:rsidRPr="00674CBD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щее постановление в газете </w:t>
      </w:r>
      <w:r w:rsidRPr="00674CBD">
        <w:rPr>
          <w:rFonts w:ascii="Times New Roman" w:hAnsi="Times New Roman" w:cs="Times New Roman"/>
          <w:sz w:val="28"/>
          <w:szCs w:val="28"/>
        </w:rPr>
        <w:t>«Алапаев</w:t>
      </w:r>
      <w:r>
        <w:rPr>
          <w:rFonts w:ascii="Times New Roman" w:hAnsi="Times New Roman" w:cs="Times New Roman"/>
          <w:sz w:val="28"/>
          <w:szCs w:val="28"/>
        </w:rPr>
        <w:t>ская</w:t>
      </w:r>
      <w:r w:rsidRPr="00674CBD">
        <w:rPr>
          <w:rFonts w:ascii="Times New Roman" w:hAnsi="Times New Roman" w:cs="Times New Roman"/>
          <w:sz w:val="28"/>
          <w:szCs w:val="28"/>
        </w:rPr>
        <w:t xml:space="preserve"> искра» и разместить на официальном сайте Администрации муниципального   образования Алапаевское.</w:t>
      </w:r>
    </w:p>
    <w:p w:rsidR="00674CBD" w:rsidRPr="00674CBD" w:rsidRDefault="00674CBD" w:rsidP="0067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подписания.</w:t>
      </w:r>
    </w:p>
    <w:p w:rsidR="00674CBD" w:rsidRPr="00674CBD" w:rsidRDefault="00674CBD" w:rsidP="00674CB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</w:t>
      </w:r>
      <w:r w:rsidRPr="00674CBD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 xml:space="preserve">я настоящего постановления возложить </w:t>
      </w:r>
      <w:r w:rsidRPr="00674CBD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муниципального образования Алапаевское по социальным вопросам Н.К. Михайлову. </w:t>
      </w:r>
    </w:p>
    <w:p w:rsidR="00674CBD" w:rsidRPr="00674CBD" w:rsidRDefault="00674CBD" w:rsidP="00674CBD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74CBD" w:rsidRPr="00674CBD" w:rsidRDefault="00674CBD" w:rsidP="00674CBD">
      <w:pPr>
        <w:tabs>
          <w:tab w:val="left" w:pos="-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CBD" w:rsidRPr="00674CBD" w:rsidRDefault="00674CBD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</w:t>
      </w:r>
    </w:p>
    <w:p w:rsidR="00674CBD" w:rsidRPr="00674CBD" w:rsidRDefault="00674CBD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4CBD" w:rsidRDefault="00674CBD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CBD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4CBD">
        <w:rPr>
          <w:rFonts w:ascii="Times New Roman" w:hAnsi="Times New Roman" w:cs="Times New Roman"/>
          <w:sz w:val="28"/>
          <w:szCs w:val="28"/>
        </w:rPr>
        <w:t>К. И. Деев</w:t>
      </w: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51F9" w:rsidRPr="00A051F9" w:rsidRDefault="00A051F9" w:rsidP="00A05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A051F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A051F9" w:rsidRPr="00A051F9" w:rsidRDefault="00A051F9" w:rsidP="00A05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</w:t>
      </w:r>
    </w:p>
    <w:p w:rsidR="00A051F9" w:rsidRDefault="00A051F9" w:rsidP="00A05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</w:r>
      <w:r w:rsidRPr="00A051F9">
        <w:rPr>
          <w:rFonts w:ascii="Times New Roman" w:hAnsi="Times New Roman" w:cs="Times New Roman"/>
          <w:sz w:val="28"/>
          <w:szCs w:val="28"/>
        </w:rPr>
        <w:tab/>
        <w:t>Алапаевское</w:t>
      </w:r>
    </w:p>
    <w:p w:rsidR="00A051F9" w:rsidRDefault="00CF76D3" w:rsidP="00A05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994 от 22</w:t>
      </w:r>
      <w:r w:rsidR="00A051F9">
        <w:rPr>
          <w:rFonts w:ascii="Times New Roman" w:hAnsi="Times New Roman" w:cs="Times New Roman"/>
          <w:sz w:val="28"/>
          <w:szCs w:val="28"/>
        </w:rPr>
        <w:t xml:space="preserve"> октября 2014 года </w:t>
      </w:r>
      <w:r w:rsidR="00A051F9" w:rsidRPr="00A05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F9" w:rsidRPr="00A051F9" w:rsidRDefault="00A051F9" w:rsidP="00A05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F9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F9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«ЦЕНТРАЛИЗОВАННАЯ БИБЛИОТЕЧНАЯ СИСТЕМА» </w:t>
      </w:r>
      <w:r w:rsidRPr="00A051F9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АЛАПАЕВСКОЕ</w:t>
      </w: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F9" w:rsidRPr="00A051F9" w:rsidRDefault="00A051F9" w:rsidP="00A0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lastRenderedPageBreak/>
        <w:t>1. Пункт 3 Раздела 1 Устава муниципального бюджетного учреждения культуры «Централизованная библиотечная система» муниципального образования Алапаевское изложить в следующей редакции:</w:t>
      </w:r>
    </w:p>
    <w:p w:rsidR="00A051F9" w:rsidRPr="00A051F9" w:rsidRDefault="00A051F9" w:rsidP="00A0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t xml:space="preserve">«3. Местонахождение и почтовый адрес Учреждения: 624691, Свердловская область, Алапаевский район, р.п. Верхняя Синячиха,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51F9">
        <w:rPr>
          <w:rFonts w:ascii="Times New Roman" w:hAnsi="Times New Roman" w:cs="Times New Roman"/>
          <w:sz w:val="28"/>
          <w:szCs w:val="28"/>
        </w:rPr>
        <w:t>ул. Октябрьская, 17б.».</w:t>
      </w:r>
    </w:p>
    <w:p w:rsidR="00A051F9" w:rsidRPr="00A051F9" w:rsidRDefault="00A051F9" w:rsidP="00A0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t>2. Пункт 4 Раздела 1 Устава муниципального бюджетного учреждения культуры «Централизованная библиотечная система» муниципального образования Алапаевское изложить в следующей редакции:</w:t>
      </w:r>
    </w:p>
    <w:p w:rsidR="00A051F9" w:rsidRPr="00A051F9" w:rsidRDefault="00A051F9" w:rsidP="00A0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t>«4. Юридический адрес Учреждения: 624691, Свердловская область, Алапаевский район, р.п. Верхняя Синячиха, ул. Октябрьская, 17б.».</w:t>
      </w:r>
    </w:p>
    <w:p w:rsidR="00A051F9" w:rsidRPr="00A051F9" w:rsidRDefault="00A051F9" w:rsidP="00A051F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51F9">
        <w:rPr>
          <w:sz w:val="28"/>
          <w:szCs w:val="28"/>
        </w:rPr>
        <w:t xml:space="preserve">3. пункт 26 Раздела </w:t>
      </w:r>
      <w:r w:rsidRPr="00A051F9">
        <w:rPr>
          <w:sz w:val="28"/>
          <w:szCs w:val="28"/>
          <w:lang w:val="en-US"/>
        </w:rPr>
        <w:t>II</w:t>
      </w:r>
      <w:r w:rsidRPr="00A051F9">
        <w:rPr>
          <w:sz w:val="28"/>
          <w:szCs w:val="28"/>
        </w:rPr>
        <w:t xml:space="preserve"> Устава муниципального бюджетного учреждения культуры «Централизованная библиотечная система» муниципального образования Алапаевское дополнить подпунктом 26.25 следующего содержания:</w:t>
      </w:r>
    </w:p>
    <w:p w:rsidR="00A051F9" w:rsidRPr="00A051F9" w:rsidRDefault="00A051F9" w:rsidP="00A051F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51F9">
        <w:rPr>
          <w:sz w:val="28"/>
          <w:szCs w:val="28"/>
        </w:rPr>
        <w:t xml:space="preserve">«26.25. оказание транспортных </w:t>
      </w:r>
      <w:r>
        <w:rPr>
          <w:sz w:val="28"/>
          <w:szCs w:val="28"/>
        </w:rPr>
        <w:t>услуг</w:t>
      </w:r>
      <w:r w:rsidRPr="00A051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51F9" w:rsidRPr="00A051F9" w:rsidRDefault="00A051F9" w:rsidP="00A05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F9">
        <w:rPr>
          <w:rFonts w:ascii="Times New Roman" w:hAnsi="Times New Roman" w:cs="Times New Roman"/>
          <w:sz w:val="28"/>
          <w:szCs w:val="28"/>
        </w:rPr>
        <w:t xml:space="preserve">4. В подпункте 5 пункта 63.16 Раздела </w:t>
      </w:r>
      <w:r w:rsidRPr="00A051F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1F9">
        <w:rPr>
          <w:rFonts w:ascii="Times New Roman" w:hAnsi="Times New Roman" w:cs="Times New Roman"/>
          <w:sz w:val="28"/>
          <w:szCs w:val="28"/>
        </w:rPr>
        <w:t xml:space="preserve"> Устава муниципального бюджетного учреждения культуры «Централизованная библиотечная система» муниципального образования Алапаевское слова «документы, содержащие сведения о составе наблюдательного совета Уч</w:t>
      </w:r>
      <w:r>
        <w:rPr>
          <w:rFonts w:ascii="Times New Roman" w:hAnsi="Times New Roman" w:cs="Times New Roman"/>
          <w:sz w:val="28"/>
          <w:szCs w:val="28"/>
        </w:rPr>
        <w:t>реждения</w:t>
      </w:r>
      <w:r w:rsidRPr="00A051F9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051F9" w:rsidRPr="00674CBD" w:rsidRDefault="00A051F9" w:rsidP="00674CBD">
      <w:pPr>
        <w:tabs>
          <w:tab w:val="left" w:pos="-2160"/>
        </w:tabs>
        <w:spacing w:after="0" w:line="240" w:lineRule="auto"/>
        <w:rPr>
          <w:rFonts w:ascii="Times New Roman" w:hAnsi="Times New Roman" w:cs="Times New Roman"/>
        </w:rPr>
      </w:pPr>
    </w:p>
    <w:sectPr w:rsidR="00A051F9" w:rsidRPr="00674CBD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F9" w:rsidRDefault="00C04DF9" w:rsidP="003E150D">
      <w:pPr>
        <w:spacing w:after="0" w:line="240" w:lineRule="auto"/>
      </w:pPr>
      <w:r>
        <w:separator/>
      </w:r>
    </w:p>
  </w:endnote>
  <w:endnote w:type="continuationSeparator" w:id="1">
    <w:p w:rsidR="00C04DF9" w:rsidRDefault="00C04DF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F9" w:rsidRDefault="00C04DF9" w:rsidP="003E150D">
      <w:pPr>
        <w:spacing w:after="0" w:line="240" w:lineRule="auto"/>
      </w:pPr>
      <w:r>
        <w:separator/>
      </w:r>
    </w:p>
  </w:footnote>
  <w:footnote w:type="continuationSeparator" w:id="1">
    <w:p w:rsidR="00C04DF9" w:rsidRDefault="00C04DF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9641"/>
      <w:docPartObj>
        <w:docPartGallery w:val="Page Numbers (Top of Page)"/>
        <w:docPartUnique/>
      </w:docPartObj>
    </w:sdtPr>
    <w:sdtContent>
      <w:p w:rsidR="00674CBD" w:rsidRDefault="00AB337C">
        <w:pPr>
          <w:pStyle w:val="a7"/>
          <w:jc w:val="center"/>
        </w:pPr>
        <w:fldSimple w:instr=" PAGE   \* MERGEFORMAT ">
          <w:r w:rsidR="00CF76D3">
            <w:rPr>
              <w:noProof/>
            </w:rPr>
            <w:t>2</w:t>
          </w:r>
        </w:fldSimple>
      </w:p>
    </w:sdtContent>
  </w:sdt>
  <w:p w:rsidR="00674CBD" w:rsidRDefault="00674C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385FEF"/>
    <w:rsid w:val="003E150D"/>
    <w:rsid w:val="00464F83"/>
    <w:rsid w:val="0052282F"/>
    <w:rsid w:val="005674B4"/>
    <w:rsid w:val="006718A2"/>
    <w:rsid w:val="00674CBD"/>
    <w:rsid w:val="007C6AFA"/>
    <w:rsid w:val="009409DF"/>
    <w:rsid w:val="00A051F9"/>
    <w:rsid w:val="00AB337C"/>
    <w:rsid w:val="00BD7126"/>
    <w:rsid w:val="00C04DF9"/>
    <w:rsid w:val="00CF76D3"/>
    <w:rsid w:val="00D11081"/>
    <w:rsid w:val="00E143DE"/>
    <w:rsid w:val="00F7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1">
    <w:name w:val="s_1"/>
    <w:basedOn w:val="a"/>
    <w:rsid w:val="00A0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2014-10-21T11:36:00Z</cp:lastPrinted>
  <dcterms:created xsi:type="dcterms:W3CDTF">2014-10-15T09:39:00Z</dcterms:created>
  <dcterms:modified xsi:type="dcterms:W3CDTF">2014-10-21T11:37:00Z</dcterms:modified>
</cp:coreProperties>
</file>